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10752–ОТПП/2/2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2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«20» июля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10752-ОТПП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ООО "ХИММАШ-АППАРАТ".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2</w:t>
      </w:r>
      <w:r>
        <w:rPr>
          <w:rFonts w:eastAsia="Times New Roman"/>
        </w:rPr>
        <w:t>: Транспортное средство Мерседес-Бенц V200 D, госномер М473УВ777, 2016г.в., VIN WDF44701313239503. Начальная цена – 2 606 400 руб..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2 606 400.00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А40-133848/2023 23-59-308 "Б".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города Москвы.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ООО "ХИММАШ-АППАРАТ".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15.07.2026 13:00:00 ⇆ 18.07.2026 13:00:00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10752–ОТПП/2/2</w:t>
      </w:r>
      <w:r>
        <w:t xml:space="preserve"> от </w:t>
      </w:r>
      <w:r>
        <w:rPr>
          <w:u w:val="single"/>
        </w:rPr>
        <w:t>«20»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ОБЩЕСТВО С ОГРАНИЧЕННОЙ ОТВЕТСТВЕННОСТЬЮ "ИНТЕРНЕТ-КОМПАНИЯ ПАРУС"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(ОГРН:1027600787994)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«18»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12:30:13;</w:t>
            </w:r>
          </w:p>
        </w:tc>
      </w:tr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r>
              <w:rPr>
                <w:b/>
                <w:bCs/>
                <w:lang w:val="en-US"/>
              </w:rPr>
              <w:t>Ютаев Александр Михайлович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(ИНН:666000442702)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«18»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08:37:38;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ОБЩЕСТВО С ОГРАНИЧЕННОЙ ОТВЕТСТВЕННОСТЬЮ "ИНТЕРНЕТ-КОМПАНИЯ ПАРУС"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1 970 000.00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15.07.2026 13:00:00 ⇆ 18.07.2026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18.07.2026 12:30:13.669424</w:t>
            </w:r>
            <w:bookmarkStart w:id="8" w:name="_Hlk37851796"/>
            <w:bookmarkEnd w:id="8"/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Ютаев Александр Михайлович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1 852 000.00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15.07.2026 13:00:00 ⇆ 18.07.2026 13:00:00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18.07.2026 08:37:38.732115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ОБЩЕСТВО С ОГРАНИЧЕННОЙ ОТВЕТСТВЕННОСТЬЮ "ИНТЕРНЕТ-КОМПАНИЯ ПАРУС"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426035, УДМУРТСКАЯ РЕСПУБЛИКА,ГОРОД ИЖЕВСК, УЛИЦА Л.ТОЛСТОГО, 28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1 970 000.00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течении 5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 и конкурсный управляющий вправе предложить заключить договор купли-продажи имущества участнику торгов, которым предложена наиболее высокая цена за имущество по сравнению с ценой имущества, предложенной другими участниками торгов, за исключением победителя торгов.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Победитель торгов обязан оплатить приобретенное имущество в течение 30 календарных дней с момента подписания договора купли-продажи безналичным перечислением по банковским реквизитам: получатель – ООО «Химмаш-Аппарат», ИНН 7721672989 / КПП 770101001, р/с 40702810601410000266 в ФИЛИАЛ ПАО "БАНК УРАЛСИБ" В Г.УФА, БИК 048073770, к/с 30101810600000000770 в Отделении - Национальный банк по Республике Башкортостан.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(Ерошкин Юрий Владимирович)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Ерошкин Юрий Владимирович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