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10669–ОТПП/1/1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июня 2026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10669-ОТПП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Гуренко Валерьян Александрович;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 – «Транспортное средство: Автомобиль Тойота Корона Премио. Год выпуска: 1997. № двигателя: G8255384, № кузова: AT2110061040, мощность двигателя: 115л.с. (Автомобиль неисправен, не на ходу).» (не является предметом залога)..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А03-2515/2025.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Алтайского края.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Гуренко Валерьян Александрович.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(Козырев Илья Михайлович)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Козырев Илья Михайлович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