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10621–ОАОФ/1/1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Гуренко Валерьян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Тойота Корона Премио. Год выпуска: 1997. № двигателя: G8255384, № кузова: AT2110061040, мощность двигателя: 115л.с. (Автомобиль неисправен, не на ходу).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369 000.00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А03-2515/2025.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Гуренко Валерьян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марта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«16» апреля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