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10546–ОАОФ/1/2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прицеп: LAKER Heavy Duty 400, 2019 г.в., идентификационный номер (VIN) Z97713303K0214873, цвет: черный, имеются кузовные дефекты..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Агафонов Евгений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