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10523–ОТПП/1/25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Бытовка "БК-1", 00-000044.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11 813.85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22:20:45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ИНН:860700500859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22:20:45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ИНН:860700500859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