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Рулон листового металла, толщина: 0,45 мм, цвет: белый, вес: 3940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256 963.50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