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Рулон листового металла, толщина: 0,45 мм, цвет: белый, вес: 3940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285 515.00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