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10416–ОТПП/1/1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ноября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Исаева Ирина Ивановна;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жилое помещение с кадастровым номером: 52:45:0101001:113; площадь: 14,3 кв. м.; адрес (местоположение) объекта: Нижегородская область, р-н Сергачский, г. Сергач, ул. Станционная, д 3, кв 6.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452 700.00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А43-15644/2024.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Исаева Ирина Ивановна.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10.11.2025 00:00:00 ⇆ 15.11.2025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«14» ноября 2025 года, время:  08:38:08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Шулдяков Алексей Игоревич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ИНН:526214976703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«14» ноября 2025 года, время:  08:38:08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Шулдяков Алексей Игоревич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ИНН:526214976703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