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Безуглова Валентина Ивановна;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категория земель земли сельскохозяйственного назначения, кадастровый (условный) номер 22:01:041002:375, место нахождения: Россия, край Алтайский, р-н Алейский, п. Совхозный, участок расположен в 7 км. по направлению на юго-восток, вид собственности: индивидуальная, площадь (кв. м.): 166057.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А03-15995/2024.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Безуглова Валентина Ивановна.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июля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августа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