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10182–ОАОФ/2/21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модульное помещение, 00-000028.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97 897.50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апреля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апреля 2025г. 13:01:00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