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10086–ОТПП/1/11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августа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Сидоров Александр Сергеевич;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Земельный участок, земли населенных пунктов, для ИЖС,
кадастровый номер 52:26:0050041:159, площадью 649 кв.м.
Нижегородская обл., Кстовский р-он, с. Елховка, ул. Медвежья, уч.
45.
Текущее целевое использование - внутрипоселковая дорога,
покрытие: асфальт, используемая для прохода или проезда через
земельный участок, в том числе в целях обеспечения свободного
доступа граждан к прилежащим им земельным участкам..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563 095.76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А43-21361/2016 36-161.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Сидоров Александр Сергеевич.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18.08.2024 00:00:00 ⇆ 22.08.2024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17:20:16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Бобкова Анна Анатольевна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ИНН:525607222514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17:20:16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Бобкова Анна Анатольевна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ИНН:525607222514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