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Земельный участок, земли населенных пунктов, для ИЖС, кадастровый номер 52:26:0050027:177, площадью 1000 кв.м. Нижегородская обл., Кстовский р-он, с. Елховка, ул. Счастливая, уч 144..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867 636.00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