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10073–ОАОФ/2/2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июня 2024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10073-ОАОФ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Сидоров Александр Сергеевич;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Земельный участок, земли населенных пунктов, для ИЖС, кадастровый номер 52:26:0050027:119, площадью 648 кв.м. Нижегородская обл., Кстовский р-он, с. Елховка, ул. Счастливая, д 226..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562 228.12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А43-21361/2016.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Сидоров Александр Сергеевич.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«20» мая 2024г. 12:00:00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«24» июня 2024г. 14:00:00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«25» июня 2024г.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«25» июня 2024г. 16:00:00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