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10030–ОАОФ/2/18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Отдельно стоящее здание (зерносклад), нежилое, 1 этаж, площадью 829,30 м. кв., по адресу: Кемеровская область - Кузбасс, Тяжинский район, п. Листвянка, кадастровый номер 42:15:0104001:572.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3 058 773.53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